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B0" w:rsidRPr="00E14565" w:rsidRDefault="00EB4EB0" w:rsidP="00EB4EB0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 xml:space="preserve">GRA </w:t>
      </w:r>
      <w:r>
        <w:rPr>
          <w:b/>
          <w:bCs/>
          <w:sz w:val="28"/>
          <w:szCs w:val="28"/>
        </w:rPr>
        <w:t xml:space="preserve">TRZECIA </w:t>
      </w:r>
      <w:r w:rsidRPr="00E14565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RÓŻNE HISTORIE</w:t>
      </w:r>
      <w:r w:rsidRPr="00E14565">
        <w:rPr>
          <w:b/>
          <w:bCs/>
          <w:sz w:val="28"/>
          <w:szCs w:val="28"/>
        </w:rPr>
        <w:t xml:space="preserve"> – KLUCZ</w:t>
      </w:r>
    </w:p>
    <w:p w:rsidR="00EB4EB0" w:rsidRPr="00E14565" w:rsidRDefault="00EB4EB0" w:rsidP="00EB4EB0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>Znakiem „x” oznaczyliśmy prawidłowe odpowiedzi na nasze pytania.</w:t>
      </w:r>
    </w:p>
    <w:p w:rsidR="00EB4EB0" w:rsidRPr="00E14565" w:rsidRDefault="00EB4EB0" w:rsidP="00EB4EB0">
      <w:pPr>
        <w:pStyle w:val="Default"/>
        <w:rPr>
          <w:b/>
          <w:bCs/>
          <w:sz w:val="28"/>
          <w:szCs w:val="28"/>
        </w:rPr>
      </w:pPr>
    </w:p>
    <w:p w:rsidR="00EB4EB0" w:rsidRPr="00E14565" w:rsidRDefault="00EB4EB0" w:rsidP="00EB4EB0">
      <w:pPr>
        <w:pStyle w:val="Default"/>
        <w:rPr>
          <w:sz w:val="28"/>
          <w:szCs w:val="28"/>
        </w:rPr>
      </w:pPr>
    </w:p>
    <w:p w:rsidR="00EB4EB0" w:rsidRPr="00E14565" w:rsidRDefault="00EB4EB0" w:rsidP="00EB4EB0">
      <w:pPr>
        <w:pStyle w:val="Default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 xml:space="preserve">PYTANIA: </w:t>
      </w:r>
    </w:p>
    <w:p w:rsidR="00EB4EB0" w:rsidRDefault="00EB4EB0" w:rsidP="00EB4EB0">
      <w:pPr>
        <w:pStyle w:val="Default"/>
      </w:pPr>
    </w:p>
    <w:p w:rsidR="00EB4EB0" w:rsidRDefault="00EB4EB0" w:rsidP="00EB4EB0">
      <w:pPr>
        <w:pStyle w:val="Default"/>
        <w:numPr>
          <w:ilvl w:val="0"/>
          <w:numId w:val="1"/>
        </w:numPr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Kim był Stanisław, bohater opowieści o bitwie pod Grunwaldem w książce “Jak zwyciężać mamy” Elżbiety Pałasz? </w:t>
      </w:r>
    </w:p>
    <w:p w:rsidR="00EB4EB0" w:rsidRDefault="00EB4EB0" w:rsidP="00EB4EB0">
      <w:pPr>
        <w:pStyle w:val="Default"/>
        <w:spacing w:after="14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 xml:space="preserve">niósł chorągiew księcia Janusza Mazowieckiego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był pisarczykiem opisującym przebieg bitwy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był pachołkiem w obozie pod Grunwaldem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był rycerzem w armii króla Władysława Jagiełły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 nazywał się szwedzki galeon, który zatonął w trakcie bitwy pod Oliwą, opisanej w książce “Jak zwyciężać mamy” Elżbiety Pałasz?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Rycerz Święty Jerzy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Czarny Kruk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Księżyc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Słońce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 się nazywał polski bohater bitwy pod Racławicami, opisanej w książce Elżbiety Pałasz “Jak zwyciężać mamy”?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Tadeusz Kościuszko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Tadeusz Moszczyński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Piast Kołodziej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Józef Bem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 trakcie jakiego wydarzenia z historii Polski toczy się akcja książki Marcina Szczygielskiego “Teatr Niewidzialnych Dzieci”?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wybuch drugiej wojny światowej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stan wojenny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bitwa pod Grunwaldem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pierwsza edycja Rabka </w:t>
      </w:r>
      <w:proofErr w:type="spellStart"/>
      <w:r>
        <w:rPr>
          <w:sz w:val="22"/>
          <w:szCs w:val="22"/>
        </w:rPr>
        <w:t>Festival</w:t>
      </w:r>
      <w:proofErr w:type="spellEnd"/>
      <w:r>
        <w:rPr>
          <w:sz w:val="22"/>
          <w:szCs w:val="22"/>
        </w:rPr>
        <w:t xml:space="preserve">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którym kraju wynaleziono chleb - co zostało opisane w książce “Dzieje się je” Ł</w:t>
      </w:r>
      <w:r>
        <w:rPr>
          <w:sz w:val="22"/>
          <w:szCs w:val="22"/>
        </w:rPr>
        <w:t xml:space="preserve">ukasza </w:t>
      </w:r>
      <w:proofErr w:type="spellStart"/>
      <w:r>
        <w:rPr>
          <w:sz w:val="22"/>
          <w:szCs w:val="22"/>
        </w:rPr>
        <w:t>Modelskiego</w:t>
      </w:r>
      <w:proofErr w:type="spellEnd"/>
      <w:r>
        <w:rPr>
          <w:sz w:val="22"/>
          <w:szCs w:val="22"/>
        </w:rPr>
        <w:t>?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w Chinach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w Polsce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 starożytnym Rzymie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>w starożytnym Egipcie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Pr="00EB4EB0" w:rsidRDefault="00EB4EB0" w:rsidP="00EB4EB0">
      <w:pPr>
        <w:pStyle w:val="Default"/>
        <w:pageBreakBefore/>
        <w:numPr>
          <w:ilvl w:val="0"/>
          <w:numId w:val="1"/>
        </w:numPr>
        <w:rPr>
          <w:sz w:val="22"/>
          <w:szCs w:val="22"/>
        </w:rPr>
      </w:pPr>
      <w:r w:rsidRPr="00EB4EB0">
        <w:rPr>
          <w:sz w:val="22"/>
          <w:szCs w:val="22"/>
        </w:rPr>
        <w:lastRenderedPageBreak/>
        <w:t xml:space="preserve">Skąd, według opisanej w książce Łukasza </w:t>
      </w:r>
      <w:proofErr w:type="spellStart"/>
      <w:r w:rsidRPr="00EB4EB0">
        <w:rPr>
          <w:sz w:val="22"/>
          <w:szCs w:val="22"/>
        </w:rPr>
        <w:t>Modelskiego</w:t>
      </w:r>
      <w:proofErr w:type="spellEnd"/>
      <w:r w:rsidRPr="00EB4EB0">
        <w:rPr>
          <w:sz w:val="22"/>
          <w:szCs w:val="22"/>
        </w:rPr>
        <w:t xml:space="preserve"> “Dzieje się je” legendy, wywodzi się </w:t>
      </w:r>
      <w:r>
        <w:rPr>
          <w:sz w:val="22"/>
          <w:szCs w:val="22"/>
        </w:rPr>
        <w:t xml:space="preserve">kształt pierożka?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 xml:space="preserve"> z zasad chińskiej medycyny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 miał nawiązywać do kształtu księżyca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ze starożytnej zasady złotego podziału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miał przypominać baranie kopytko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Które z poniższych potraw, opisanych w “Dzieje się je” Łukasza </w:t>
      </w:r>
      <w:proofErr w:type="spellStart"/>
      <w:r>
        <w:rPr>
          <w:sz w:val="22"/>
          <w:szCs w:val="22"/>
        </w:rPr>
        <w:t>Modelskiego</w:t>
      </w:r>
      <w:proofErr w:type="spellEnd"/>
      <w:r>
        <w:rPr>
          <w:sz w:val="22"/>
          <w:szCs w:val="22"/>
        </w:rPr>
        <w:t xml:space="preserve">, dotarły do Europy z Ameryki?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ziemniaki, ryż i mięta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daktyle, piwo i mięso krokodyla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pizza, spaghetti i jajka w koszulkach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czekolada, wanilia i dynia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8.Kto, według historii opisanej w książce “Dzieje się je” Łukasza </w:t>
      </w:r>
      <w:proofErr w:type="spellStart"/>
      <w:r>
        <w:rPr>
          <w:sz w:val="22"/>
          <w:szCs w:val="22"/>
        </w:rPr>
        <w:t>Modelskiego</w:t>
      </w:r>
      <w:proofErr w:type="spellEnd"/>
      <w:r>
        <w:rPr>
          <w:sz w:val="22"/>
          <w:szCs w:val="22"/>
        </w:rPr>
        <w:t xml:space="preserve">, wynalazł kanapkę?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starożytni Rzymianie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król Ludwik XVI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 angielski hrabia Sandwich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Magda Gessler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Która młoda Polka, opisana w książce “Damy, dziewuchy, dziewczyny” Anny Dziewit-</w:t>
      </w:r>
      <w:proofErr w:type="spellStart"/>
      <w:r>
        <w:rPr>
          <w:sz w:val="22"/>
          <w:szCs w:val="22"/>
        </w:rPr>
        <w:t>Meller</w:t>
      </w:r>
      <w:proofErr w:type="spellEnd"/>
      <w:r>
        <w:rPr>
          <w:sz w:val="22"/>
          <w:szCs w:val="22"/>
        </w:rPr>
        <w:t xml:space="preserve">, upodobniła się do chłopaka, żeby rozpocząć naukę w Akademii Francuskiej?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Zofia Stryjeńska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Maria Komornicka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Maria Skł</w:t>
      </w:r>
      <w:r>
        <w:rPr>
          <w:sz w:val="22"/>
          <w:szCs w:val="22"/>
        </w:rPr>
        <w:t xml:space="preserve">odowska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Narcyza Żmichowska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Kto zapozował do pomnika syrenki na Warszawskim Powiślu, według historii opisanej w książce “Damy, dziewuchy, dziewczyny” Anny Dziewit-</w:t>
      </w:r>
      <w:proofErr w:type="spellStart"/>
      <w:r>
        <w:rPr>
          <w:sz w:val="22"/>
          <w:szCs w:val="22"/>
        </w:rPr>
        <w:t>Meller</w:t>
      </w:r>
      <w:proofErr w:type="spellEnd"/>
      <w:r>
        <w:rPr>
          <w:sz w:val="22"/>
          <w:szCs w:val="22"/>
        </w:rPr>
        <w:t xml:space="preserve">? </w:t>
      </w:r>
    </w:p>
    <w:p w:rsidR="00EB4EB0" w:rsidRDefault="00EB4EB0" w:rsidP="00EB4EB0">
      <w:pPr>
        <w:pStyle w:val="Default"/>
        <w:ind w:left="720"/>
        <w:rPr>
          <w:sz w:val="22"/>
          <w:szCs w:val="22"/>
        </w:rPr>
      </w:pP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Simona Kossak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Krystyna Krahelska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Maria Pawlikowska-Jasnorzewska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Antonina Zachara-Wnękowa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11. Jak nazywał Niemców z czasów drugiej wojny światowej Rafał, główny bohater “Arki Czasu” Marcina Szczygielskiego?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Nazgule</w:t>
      </w:r>
      <w:proofErr w:type="spellEnd"/>
      <w:r>
        <w:rPr>
          <w:sz w:val="22"/>
          <w:szCs w:val="22"/>
        </w:rPr>
        <w:t xml:space="preserve">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Dementorzy</w:t>
      </w:r>
      <w:proofErr w:type="spellEnd"/>
      <w:r>
        <w:rPr>
          <w:sz w:val="22"/>
          <w:szCs w:val="22"/>
        </w:rPr>
        <w:t xml:space="preserve">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Morlokowie</w:t>
      </w:r>
      <w:proofErr w:type="spellEnd"/>
      <w:r>
        <w:rPr>
          <w:sz w:val="22"/>
          <w:szCs w:val="22"/>
        </w:rPr>
        <w:t xml:space="preserve">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Germanie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12. Kto według książki Marcina </w:t>
      </w:r>
      <w:proofErr w:type="spellStart"/>
      <w:r>
        <w:rPr>
          <w:sz w:val="22"/>
          <w:szCs w:val="22"/>
        </w:rPr>
        <w:t>Jamkowskiego</w:t>
      </w:r>
      <w:proofErr w:type="spellEnd"/>
      <w:r>
        <w:rPr>
          <w:sz w:val="22"/>
          <w:szCs w:val="22"/>
        </w:rPr>
        <w:t xml:space="preserve"> "Wielcy wynalazcy" opracował system ruchomych czcionek?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Leonardo da Vinci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Jan Gutenberg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Mikołaj Kopernik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Niccolò</w:t>
      </w:r>
      <w:proofErr w:type="spellEnd"/>
      <w:r>
        <w:rPr>
          <w:sz w:val="22"/>
          <w:szCs w:val="22"/>
        </w:rPr>
        <w:t xml:space="preserve"> Machiavelli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13. Nagrodę Nobla ufundował Alfred Nobel - co wynalazł ten szwedzki przedsiębiorca?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Dynamit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Odkurzacz elektryczny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Kinematograf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Mikroskop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14. Co było pierwsze, zupa czy garnek - według informacji zawartej w książeczce “Grunt to pomysł!” Marcina </w:t>
      </w:r>
      <w:proofErr w:type="spellStart"/>
      <w:r>
        <w:rPr>
          <w:sz w:val="22"/>
          <w:szCs w:val="22"/>
        </w:rPr>
        <w:t>Przewoźniaka</w:t>
      </w:r>
      <w:proofErr w:type="spellEnd"/>
      <w:r>
        <w:rPr>
          <w:sz w:val="22"/>
          <w:szCs w:val="22"/>
        </w:rPr>
        <w:t xml:space="preserve">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zupa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garnek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te wynalazki powstały równocześnie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nie wiadomo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15. Kto, zgodnie z informacją w książce “Grunt to pomysł!” Marcina </w:t>
      </w:r>
      <w:proofErr w:type="spellStart"/>
      <w:r>
        <w:rPr>
          <w:sz w:val="22"/>
          <w:szCs w:val="22"/>
        </w:rPr>
        <w:t>Przewoźniaka</w:t>
      </w:r>
      <w:proofErr w:type="spellEnd"/>
      <w:r>
        <w:rPr>
          <w:sz w:val="22"/>
          <w:szCs w:val="22"/>
        </w:rPr>
        <w:t xml:space="preserve"> był “największym wynalazcą świata”?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Thomas Edison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Henry Ford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Elon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Musk</w:t>
      </w:r>
      <w:proofErr w:type="spellEnd"/>
      <w:r>
        <w:rPr>
          <w:sz w:val="22"/>
          <w:szCs w:val="22"/>
        </w:rPr>
        <w:t xml:space="preserve">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Leonardo da Vinci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16. Kto, zgodnie z informacją w książce “Grunt to pomysł!” Marcina </w:t>
      </w:r>
      <w:proofErr w:type="spellStart"/>
      <w:r>
        <w:rPr>
          <w:sz w:val="22"/>
          <w:szCs w:val="22"/>
        </w:rPr>
        <w:t>Przewoźniaka</w:t>
      </w:r>
      <w:proofErr w:type="spellEnd"/>
      <w:r>
        <w:rPr>
          <w:sz w:val="22"/>
          <w:szCs w:val="22"/>
        </w:rPr>
        <w:t xml:space="preserve"> zbudował pierwszy telefon komórkowy?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szwedzka firma Ericsson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Alexander Graham Bell </w:t>
      </w:r>
    </w:p>
    <w:p w:rsidR="00EB4EB0" w:rsidRDefault="00EB4EB0" w:rsidP="00EB4EB0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firma Apple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Baltazar Gąbka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17. Dlaczego Kuba z książeczki “Jajecznica Kolumba” Pawła Wakuły musiał spędzić wakacje ucząc się geografii?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>miał na świadectwie dwóję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nie stać go było na prawdziwe podróże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lubił podróżować palcem po mapie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mama </w:t>
      </w:r>
      <w:r>
        <w:rPr>
          <w:sz w:val="22"/>
          <w:szCs w:val="22"/>
        </w:rPr>
        <w:t xml:space="preserve">mu </w:t>
      </w:r>
      <w:r>
        <w:rPr>
          <w:sz w:val="22"/>
          <w:szCs w:val="22"/>
        </w:rPr>
        <w:t xml:space="preserve">kazała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18. Na jakim kontynencie przeżywają przygody Staś i Nel?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Afryka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Ameryka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Sahara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Anglia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19. O jakiej grupie opowiada książka Aleksandra Kamińskiego “Kamienie na szaniec”?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Batalion „Dzik” </w:t>
      </w:r>
    </w:p>
    <w:p w:rsidR="00EB4EB0" w:rsidRDefault="00EB4EB0" w:rsidP="00EB4EB0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Szare Szeregi (</w:t>
      </w:r>
      <w:r w:rsidRPr="00EB4EB0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Towarzystwo Patriotyczne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Drużyna Pierścienia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20.Jaki tytuł nosi książka dla dzieci opowiadająca o podróżach na rowerze Kazimierza Nowaka? </w:t>
      </w:r>
    </w:p>
    <w:p w:rsidR="00EB4EB0" w:rsidRDefault="00EB4EB0" w:rsidP="00EB4EB0">
      <w:pPr>
        <w:pStyle w:val="Default"/>
        <w:rPr>
          <w:sz w:val="22"/>
          <w:szCs w:val="22"/>
        </w:rPr>
      </w:pP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  Afryka Kazika (</w:t>
      </w:r>
      <w:bookmarkStart w:id="0" w:name="_GoBack"/>
      <w:r w:rsidRPr="00EB4EB0">
        <w:rPr>
          <w:b/>
          <w:sz w:val="22"/>
          <w:szCs w:val="22"/>
        </w:rPr>
        <w:t>X</w:t>
      </w:r>
      <w:bookmarkEnd w:id="0"/>
      <w:r>
        <w:rPr>
          <w:sz w:val="22"/>
          <w:szCs w:val="22"/>
        </w:rPr>
        <w:t xml:space="preserve">)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Rowerem przez Afrykę </w:t>
      </w:r>
    </w:p>
    <w:p w:rsidR="00EB4EB0" w:rsidRDefault="00EB4EB0" w:rsidP="00EB4EB0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Przygody Kazika </w:t>
      </w:r>
    </w:p>
    <w:p w:rsidR="00EB4EB0" w:rsidRDefault="00EB4EB0" w:rsidP="00EB4E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Kazik na rowerze </w:t>
      </w:r>
    </w:p>
    <w:p w:rsidR="007B14E5" w:rsidRDefault="007B14E5"/>
    <w:sectPr w:rsidR="007B14E5" w:rsidSect="000D4905">
      <w:pgSz w:w="11906" w:h="17338"/>
      <w:pgMar w:top="1853" w:right="899" w:bottom="1401" w:left="118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3EB3"/>
    <w:multiLevelType w:val="hybridMultilevel"/>
    <w:tmpl w:val="450EB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B0"/>
    <w:rsid w:val="007B14E5"/>
    <w:rsid w:val="00EB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4E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4E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1</cp:revision>
  <dcterms:created xsi:type="dcterms:W3CDTF">2020-12-08T16:42:00Z</dcterms:created>
  <dcterms:modified xsi:type="dcterms:W3CDTF">2020-12-08T16:52:00Z</dcterms:modified>
</cp:coreProperties>
</file>